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38CA" w14:textId="77777777" w:rsidR="00051E4D" w:rsidRDefault="00051E4D"/>
    <w:tbl>
      <w:tblPr>
        <w:tblStyle w:val="a"/>
        <w:tblW w:w="10500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0"/>
        <w:gridCol w:w="720"/>
        <w:gridCol w:w="720"/>
        <w:gridCol w:w="720"/>
      </w:tblGrid>
      <w:tr w:rsidR="00513B0D" w14:paraId="340E259E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69B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Criterion</w:t>
            </w:r>
          </w:p>
          <w:p w14:paraId="08942EA9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Add notes as need to substantiate your feedback.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EC94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DB338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24D1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Partial</w:t>
            </w:r>
          </w:p>
        </w:tc>
      </w:tr>
      <w:tr w:rsidR="00513B0D" w14:paraId="6D2FB71C" w14:textId="77777777">
        <w:tc>
          <w:tcPr>
            <w:tcW w:w="8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E103" w14:textId="77777777" w:rsidR="00513B0D" w:rsidRDefault="00513B0D">
            <w:r>
              <w:t>Paragraph 1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F5E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43AA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9DF0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4467E6D3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8C7B" w14:textId="77777777" w:rsidR="00513B0D" w:rsidRDefault="00513B0D">
            <w:r>
              <w:t>Includes a brief explanation of allelopathy.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2651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F73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159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2111D828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0EBB" w14:textId="77777777" w:rsidR="00513B0D" w:rsidRDefault="00513B0D">
            <w:r>
              <w:t>Includes a statement about the purpose of the experiment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1339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2BC7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425E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33D6CD31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3F5D" w14:textId="77777777" w:rsidR="00513B0D" w:rsidRDefault="00513B0D">
            <w:r>
              <w:t>A hypothesis and distinct prediction are both mentioned</w:t>
            </w:r>
          </w:p>
          <w:p w14:paraId="05F19B8B" w14:textId="77777777" w:rsidR="00513B0D" w:rsidRDefault="00513B0D">
            <w:r>
              <w:t>Select “partial” if only one is present or if the two don’t differ.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E549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76E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C7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26BC8269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AE76" w14:textId="77777777" w:rsidR="00513B0D" w:rsidRDefault="00513B0D">
            <w:r>
              <w:t>The prediction is supported or justified by relevant information from observations and one or more reputable sources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C0A8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B411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AB2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401B7A75" w14:textId="77777777">
        <w:tc>
          <w:tcPr>
            <w:tcW w:w="8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BE87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Paragraph 2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065A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853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2C47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4E9F67F4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AC19" w14:textId="77777777" w:rsidR="00513B0D" w:rsidRDefault="00513B0D">
            <w:r>
              <w:t>Mentions: Treatments (Independent variable)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33DE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9E00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0B0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6645F599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CAC4" w14:textId="77777777" w:rsidR="00513B0D" w:rsidRDefault="00513B0D">
            <w:r>
              <w:t>Mentions: What was measured (dependent variables)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AADB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4B61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AE71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04C7F5B0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D28A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Mentions: Number of replicates and individuals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B773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7CE9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D11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1F115CDB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195D" w14:textId="77777777" w:rsidR="00513B0D" w:rsidRDefault="00513B0D">
            <w:r>
              <w:t>An overview summary of the methods is provided.</w:t>
            </w:r>
          </w:p>
          <w:p w14:paraId="71BEAFA4" w14:textId="77777777" w:rsidR="00513B0D" w:rsidRDefault="00513B0D">
            <w:pPr>
              <w:rPr>
                <w:i/>
              </w:rPr>
            </w:pPr>
            <w:r>
              <w:rPr>
                <w:i/>
              </w:rPr>
              <w:t xml:space="preserve">Includes enough information to replicate </w:t>
            </w:r>
            <w:r>
              <w:t xml:space="preserve">essential </w:t>
            </w:r>
            <w:r>
              <w:rPr>
                <w:i/>
              </w:rPr>
              <w:t>parts of the experiment. Extraneous details about factors unlikely to alter the outcome excluded.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22E3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1F21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0577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592A715A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00FE" w14:textId="77777777" w:rsidR="00513B0D" w:rsidRDefault="00513B0D">
            <w:r>
              <w:t xml:space="preserve">The results are discussed in a general sense. </w:t>
            </w:r>
          </w:p>
          <w:p w14:paraId="1846FC66" w14:textId="77777777" w:rsidR="00513B0D" w:rsidRDefault="00513B0D">
            <w:pPr>
              <w:rPr>
                <w:i/>
              </w:rPr>
            </w:pPr>
            <w:r>
              <w:rPr>
                <w:i/>
              </w:rPr>
              <w:t>Brief statements are included about the specific outcomes and overall trend.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8CB9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93D7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51A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79C426F1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6E2C" w14:textId="77777777" w:rsidR="00513B0D" w:rsidRDefault="00513B0D">
            <w:proofErr w:type="gramStart"/>
            <w:r>
              <w:t>Author</w:t>
            </w:r>
            <w:proofErr w:type="gramEnd"/>
            <w:r>
              <w:t xml:space="preserve"> mentions whether the hypothesis was supported or not.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7E1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94EB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B213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44EB0AB7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DF0C" w14:textId="77777777" w:rsidR="00513B0D" w:rsidRDefault="00513B0D">
            <w:r>
              <w:t>The data and/or figure are specifically referenced to support the stated hypothesis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B4BE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875B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9FF3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4BBC1F49" w14:textId="77777777">
        <w:tc>
          <w:tcPr>
            <w:tcW w:w="8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D55E" w14:textId="77777777" w:rsidR="00513B0D" w:rsidRDefault="00513B0D">
            <w:r>
              <w:t>Figure.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242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D8E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91E6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4B7FEF0B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21BE" w14:textId="77777777" w:rsidR="00513B0D" w:rsidRDefault="00513B0D">
            <w:r>
              <w:t>Graphs the averages</w:t>
            </w:r>
            <w:r>
              <w:tab/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30EA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785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959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1A0A7C11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639F" w14:textId="77777777" w:rsidR="00513B0D" w:rsidRDefault="00513B0D">
            <w:r>
              <w:t>Includes data for the negative control, and the assigned species</w:t>
            </w:r>
            <w:r>
              <w:tab/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9072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3C68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3732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3B159908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583E" w14:textId="77777777" w:rsidR="00513B0D" w:rsidRDefault="00513B0D">
            <w:r>
              <w:t>Includes proper axis labels (with units)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019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BBA0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CFED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65079D29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8AE4" w14:textId="77777777" w:rsidR="00513B0D" w:rsidRDefault="00513B0D">
            <w:r>
              <w:t>Includes error bars showing standard error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3580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662F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0E7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64CD0824" w14:textId="77777777" w:rsidTr="00513B0D">
        <w:tc>
          <w:tcPr>
            <w:tcW w:w="83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204F" w14:textId="77777777" w:rsidR="00513B0D" w:rsidRDefault="00513B0D">
            <w:r>
              <w:t>Figure legend included below the figure, calling it “Figure 1” and describing what is seen in the graph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5E8C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17C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C485" w14:textId="77777777" w:rsidR="00513B0D" w:rsidRDefault="0051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13B0D" w14:paraId="26CA3ECA" w14:textId="77777777" w:rsidTr="00513B0D">
        <w:trPr>
          <w:trHeight w:val="1357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4783" w14:textId="77777777" w:rsidR="00513B0D" w:rsidRDefault="00513B0D">
            <w:pPr>
              <w:rPr>
                <w:b/>
              </w:rPr>
            </w:pPr>
            <w:r>
              <w:rPr>
                <w:b/>
              </w:rPr>
              <w:t>Overall Comments:</w:t>
            </w:r>
          </w:p>
        </w:tc>
      </w:tr>
    </w:tbl>
    <w:p w14:paraId="37D788D3" w14:textId="77777777" w:rsidR="00051E4D" w:rsidRDefault="00051E4D"/>
    <w:p w14:paraId="62A8DE64" w14:textId="77777777" w:rsidR="00051E4D" w:rsidRDefault="00000000">
      <w:pPr>
        <w:rPr>
          <w:b/>
        </w:rPr>
      </w:pPr>
      <w:r>
        <w:rPr>
          <w:b/>
        </w:rPr>
        <w:t>Further reflection for the reviewer</w:t>
      </w:r>
    </w:p>
    <w:p w14:paraId="03689712" w14:textId="77777777" w:rsidR="00051E4D" w:rsidRDefault="00051E4D">
      <w:pPr>
        <w:rPr>
          <w:b/>
        </w:rPr>
      </w:pPr>
    </w:p>
    <w:p w14:paraId="5E7840DD" w14:textId="77777777" w:rsidR="00051E4D" w:rsidRDefault="00000000">
      <w:r>
        <w:t xml:space="preserve">What </w:t>
      </w:r>
      <w:r>
        <w:rPr>
          <w:b/>
        </w:rPr>
        <w:t>skills did you utilize</w:t>
      </w:r>
      <w:r>
        <w:t xml:space="preserve"> in completing this review?</w:t>
      </w:r>
    </w:p>
    <w:p w14:paraId="465D4862" w14:textId="77777777" w:rsidR="00051E4D" w:rsidRDefault="00051E4D"/>
    <w:p w14:paraId="03AEB93D" w14:textId="77777777" w:rsidR="00051E4D" w:rsidRDefault="00051E4D"/>
    <w:p w14:paraId="61050045" w14:textId="77777777" w:rsidR="00051E4D" w:rsidRDefault="00051E4D"/>
    <w:p w14:paraId="17E8503A" w14:textId="77777777" w:rsidR="00051E4D" w:rsidRDefault="00051E4D"/>
    <w:p w14:paraId="465A8FE5" w14:textId="77777777" w:rsidR="00051E4D" w:rsidRDefault="00051E4D"/>
    <w:p w14:paraId="1B4F2154" w14:textId="77777777" w:rsidR="00051E4D" w:rsidRDefault="00051E4D"/>
    <w:p w14:paraId="45BE64E3" w14:textId="77777777" w:rsidR="00051E4D" w:rsidRDefault="00051E4D"/>
    <w:p w14:paraId="34313C58" w14:textId="77777777" w:rsidR="00051E4D" w:rsidRDefault="00000000">
      <w:r>
        <w:t xml:space="preserve">What did you </w:t>
      </w:r>
      <w:r>
        <w:rPr>
          <w:b/>
        </w:rPr>
        <w:t xml:space="preserve">learn </w:t>
      </w:r>
      <w:r>
        <w:t>from completing this peer review?</w:t>
      </w:r>
    </w:p>
    <w:p w14:paraId="5FE4DAAD" w14:textId="77777777" w:rsidR="00051E4D" w:rsidRDefault="00051E4D"/>
    <w:p w14:paraId="69A60F76" w14:textId="77777777" w:rsidR="00051E4D" w:rsidRDefault="00051E4D"/>
    <w:p w14:paraId="22AC224C" w14:textId="77777777" w:rsidR="00051E4D" w:rsidRDefault="00051E4D"/>
    <w:p w14:paraId="40AC7DD3" w14:textId="77777777" w:rsidR="00051E4D" w:rsidRDefault="00051E4D"/>
    <w:p w14:paraId="3463D4AE" w14:textId="77777777" w:rsidR="00051E4D" w:rsidRDefault="00051E4D"/>
    <w:p w14:paraId="74E2E68F" w14:textId="77777777" w:rsidR="00051E4D" w:rsidRDefault="00051E4D"/>
    <w:p w14:paraId="3FB3E380" w14:textId="77777777" w:rsidR="00051E4D" w:rsidRDefault="00051E4D"/>
    <w:p w14:paraId="732B8089" w14:textId="77777777" w:rsidR="00051E4D" w:rsidRDefault="00051E4D"/>
    <w:p w14:paraId="66EEFC35" w14:textId="77777777" w:rsidR="00051E4D" w:rsidRDefault="00000000">
      <w:r>
        <w:t>What did you notice about the report you reviewed or about yourself as you were reviewing that you can use to</w:t>
      </w:r>
      <w:r>
        <w:rPr>
          <w:b/>
        </w:rPr>
        <w:t xml:space="preserve"> improve your future lab reports</w:t>
      </w:r>
      <w:r>
        <w:t>?</w:t>
      </w:r>
    </w:p>
    <w:p w14:paraId="794E6194" w14:textId="77777777" w:rsidR="00051E4D" w:rsidRDefault="00051E4D"/>
    <w:p w14:paraId="4F027349" w14:textId="77777777" w:rsidR="00051E4D" w:rsidRDefault="00051E4D"/>
    <w:p w14:paraId="2C0D8F90" w14:textId="77777777" w:rsidR="00051E4D" w:rsidRDefault="00051E4D"/>
    <w:p w14:paraId="1F494B33" w14:textId="77777777" w:rsidR="00051E4D" w:rsidRDefault="00051E4D"/>
    <w:p w14:paraId="59D6ACBB" w14:textId="77777777" w:rsidR="00051E4D" w:rsidRDefault="00051E4D"/>
    <w:p w14:paraId="1BAD6D88" w14:textId="77777777" w:rsidR="00051E4D" w:rsidRDefault="00051E4D"/>
    <w:p w14:paraId="674FCDF3" w14:textId="77777777" w:rsidR="00051E4D" w:rsidRDefault="00051E4D"/>
    <w:p w14:paraId="7B9CD16B" w14:textId="77777777" w:rsidR="00051E4D" w:rsidRDefault="00051E4D"/>
    <w:p w14:paraId="4A1AF686" w14:textId="77777777" w:rsidR="00051E4D" w:rsidRDefault="00000000">
      <w:r>
        <w:t>What</w:t>
      </w:r>
      <w:r>
        <w:rPr>
          <w:b/>
        </w:rPr>
        <w:t xml:space="preserve"> questions remain</w:t>
      </w:r>
      <w:r>
        <w:t xml:space="preserve"> for you regarding any skills or information applied during the process of conducting this lab, writing a report, and reading a peer’s report.  </w:t>
      </w:r>
    </w:p>
    <w:p w14:paraId="077047E0" w14:textId="77777777" w:rsidR="00051E4D" w:rsidRDefault="00051E4D"/>
    <w:p w14:paraId="79822401" w14:textId="77777777" w:rsidR="00051E4D" w:rsidRDefault="00051E4D"/>
    <w:p w14:paraId="10AC2D15" w14:textId="77777777" w:rsidR="00051E4D" w:rsidRDefault="00051E4D"/>
    <w:p w14:paraId="384A35B4" w14:textId="77777777" w:rsidR="00051E4D" w:rsidRDefault="00051E4D"/>
    <w:p w14:paraId="11FB0147" w14:textId="77777777" w:rsidR="00051E4D" w:rsidRDefault="00051E4D"/>
    <w:p w14:paraId="656CADD3" w14:textId="77777777" w:rsidR="00051E4D" w:rsidRDefault="00051E4D"/>
    <w:p w14:paraId="155557DD" w14:textId="77777777" w:rsidR="00051E4D" w:rsidRDefault="00051E4D"/>
    <w:p w14:paraId="06187575" w14:textId="77777777" w:rsidR="00051E4D" w:rsidRDefault="00051E4D"/>
    <w:p w14:paraId="735EB782" w14:textId="77777777" w:rsidR="00051E4D" w:rsidRDefault="00000000">
      <w:r>
        <w:t>Overall, what was the</w:t>
      </w:r>
      <w:r>
        <w:rPr>
          <w:b/>
        </w:rPr>
        <w:t xml:space="preserve"> value to you</w:t>
      </w:r>
      <w:r>
        <w:t xml:space="preserve"> in completing this peer review?</w:t>
      </w:r>
    </w:p>
    <w:p w14:paraId="13B2E44D" w14:textId="77777777" w:rsidR="00051E4D" w:rsidRDefault="00051E4D"/>
    <w:sectPr w:rsidR="00051E4D" w:rsidSect="00513B0D">
      <w:headerReference w:type="default" r:id="rId6"/>
      <w:footerReference w:type="default" r:id="rId7"/>
      <w:pgSz w:w="12240" w:h="15840"/>
      <w:pgMar w:top="720" w:right="1440" w:bottom="810" w:left="144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0F7C" w14:textId="77777777" w:rsidR="005764A2" w:rsidRDefault="005764A2">
      <w:pPr>
        <w:spacing w:line="240" w:lineRule="auto"/>
      </w:pPr>
      <w:r>
        <w:separator/>
      </w:r>
    </w:p>
  </w:endnote>
  <w:endnote w:type="continuationSeparator" w:id="0">
    <w:p w14:paraId="32D0D365" w14:textId="77777777" w:rsidR="005764A2" w:rsidRDefault="00576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E0B0" w14:textId="77777777" w:rsidR="00051E4D" w:rsidRDefault="00051E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CB77" w14:textId="77777777" w:rsidR="005764A2" w:rsidRDefault="005764A2">
      <w:pPr>
        <w:spacing w:line="240" w:lineRule="auto"/>
      </w:pPr>
      <w:r>
        <w:separator/>
      </w:r>
    </w:p>
  </w:footnote>
  <w:footnote w:type="continuationSeparator" w:id="0">
    <w:p w14:paraId="149689F0" w14:textId="77777777" w:rsidR="005764A2" w:rsidRDefault="00576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70F1" w14:textId="77777777" w:rsidR="00051E4D" w:rsidRDefault="00000000">
    <w:pPr>
      <w:rPr>
        <w:color w:val="FFFFFF"/>
        <w:u w:val="single"/>
      </w:rPr>
    </w:pPr>
    <w:r>
      <w:t xml:space="preserve">Reviewer Name: __________________________     Reviewing Report: </w:t>
    </w:r>
    <w:r>
      <w:rPr>
        <w:u w:val="single"/>
      </w:rPr>
      <w:t xml:space="preserve">#       </w:t>
    </w:r>
    <w:proofErr w:type="gramStart"/>
    <w:r>
      <w:rPr>
        <w:u w:val="single"/>
      </w:rPr>
      <w:t xml:space="preserve">  </w:t>
    </w:r>
    <w:r>
      <w:rPr>
        <w:color w:val="FFFFFF"/>
        <w:u w:val="single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4D"/>
    <w:rsid w:val="00051E4D"/>
    <w:rsid w:val="000F0315"/>
    <w:rsid w:val="00513B0D"/>
    <w:rsid w:val="005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DF23"/>
  <w15:docId w15:val="{F5D925F1-65CE-42E0-B41A-D761F90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RPH001</cp:lastModifiedBy>
  <cp:revision>2</cp:revision>
  <dcterms:created xsi:type="dcterms:W3CDTF">2025-07-25T18:26:00Z</dcterms:created>
  <dcterms:modified xsi:type="dcterms:W3CDTF">2025-07-25T18:27:00Z</dcterms:modified>
</cp:coreProperties>
</file>